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13E" w:rsidRPr="00BF1873" w:rsidRDefault="0021550D">
      <w:pPr>
        <w:rPr>
          <w:b/>
          <w:i/>
        </w:rPr>
      </w:pPr>
      <w:bookmarkStart w:id="0" w:name="_GoBack"/>
      <w:bookmarkEnd w:id="0"/>
      <w:r>
        <w:rPr>
          <w:b/>
          <w:i/>
        </w:rPr>
        <w:t>Darron Turner</w:t>
      </w:r>
      <w:r w:rsidR="00E4113E" w:rsidRPr="00BF1873">
        <w:rPr>
          <w:b/>
          <w:i/>
        </w:rPr>
        <w:t xml:space="preserve">, </w:t>
      </w:r>
      <w:proofErr w:type="spellStart"/>
      <w:r w:rsidR="00E4113E" w:rsidRPr="00BF1873">
        <w:rPr>
          <w:b/>
          <w:i/>
        </w:rPr>
        <w:t>Ed.D</w:t>
      </w:r>
      <w:proofErr w:type="spellEnd"/>
      <w:r w:rsidR="00E4113E" w:rsidRPr="00BF1873">
        <w:rPr>
          <w:b/>
          <w:i/>
        </w:rPr>
        <w:t>.</w:t>
      </w:r>
    </w:p>
    <w:p w:rsidR="00E4113E" w:rsidRDefault="00E4113E"/>
    <w:p w:rsidR="00E4113E" w:rsidRDefault="00BF1873">
      <w:r>
        <w:t xml:space="preserve">A native of </w:t>
      </w:r>
      <w:r w:rsidR="0021550D">
        <w:t>Houston, TX</w:t>
      </w:r>
      <w:r>
        <w:t xml:space="preserve">, </w:t>
      </w:r>
      <w:r w:rsidR="005B6AC0">
        <w:t xml:space="preserve">Dr. </w:t>
      </w:r>
      <w:r w:rsidR="0021550D">
        <w:t>Darron Turner</w:t>
      </w:r>
      <w:r w:rsidR="00E4113E">
        <w:t xml:space="preserve"> is a seasoned leader in higher education </w:t>
      </w:r>
      <w:r w:rsidR="0021550D">
        <w:t>with more than 25</w:t>
      </w:r>
      <w:r>
        <w:t xml:space="preserve"> years in </w:t>
      </w:r>
      <w:r w:rsidR="0021550D">
        <w:t>higher education</w:t>
      </w:r>
      <w:r>
        <w:t xml:space="preserve"> leadership.  </w:t>
      </w:r>
      <w:r w:rsidR="0021550D">
        <w:t xml:space="preserve">Turner </w:t>
      </w:r>
      <w:r>
        <w:t xml:space="preserve">extensive experience </w:t>
      </w:r>
      <w:r w:rsidR="0021550D">
        <w:t xml:space="preserve">working with the areas of diversity, equity, and inclusion as well as Title IX. </w:t>
      </w:r>
      <w:r w:rsidR="004977AE">
        <w:t>He is involved in a number of community-based organizations and</w:t>
      </w:r>
      <w:r>
        <w:t xml:space="preserve"> serves on several boards that </w:t>
      </w:r>
      <w:r w:rsidR="004977AE">
        <w:t xml:space="preserve">advance the purpose and mission of </w:t>
      </w:r>
      <w:r w:rsidR="0021550D">
        <w:t xml:space="preserve">helping underrepresented students gain access to </w:t>
      </w:r>
      <w:r w:rsidR="004977AE">
        <w:t xml:space="preserve">higher education.  </w:t>
      </w:r>
      <w:r w:rsidR="0021550D">
        <w:t>Turner</w:t>
      </w:r>
      <w:r w:rsidR="004977AE">
        <w:t xml:space="preserve"> is a graduate of </w:t>
      </w:r>
      <w:r w:rsidR="0021550D">
        <w:t>Texas Christian University</w:t>
      </w:r>
      <w:r w:rsidR="004977AE">
        <w:t xml:space="preserve"> (B</w:t>
      </w:r>
      <w:r w:rsidR="0021550D">
        <w:t>SSW</w:t>
      </w:r>
      <w:r w:rsidR="004977AE">
        <w:t xml:space="preserve">), </w:t>
      </w:r>
      <w:proofErr w:type="spellStart"/>
      <w:r w:rsidR="0021550D">
        <w:t>Amberton</w:t>
      </w:r>
      <w:proofErr w:type="spellEnd"/>
      <w:r w:rsidR="0021550D">
        <w:t xml:space="preserve"> University</w:t>
      </w:r>
      <w:r w:rsidR="004977AE">
        <w:t xml:space="preserve"> (</w:t>
      </w:r>
      <w:r w:rsidR="0021550D">
        <w:t>MS</w:t>
      </w:r>
      <w:r w:rsidR="004977AE">
        <w:t xml:space="preserve">) and </w:t>
      </w:r>
      <w:r w:rsidR="0021550D">
        <w:t>Texas Christian University</w:t>
      </w:r>
      <w:r w:rsidR="004977AE">
        <w:t xml:space="preserve"> (</w:t>
      </w:r>
      <w:proofErr w:type="spellStart"/>
      <w:r w:rsidR="004977AE">
        <w:t>Ed.D</w:t>
      </w:r>
      <w:proofErr w:type="spellEnd"/>
      <w:r w:rsidR="004977AE">
        <w:t xml:space="preserve">.).  </w:t>
      </w:r>
    </w:p>
    <w:p w:rsidR="004977AE" w:rsidRDefault="004977AE"/>
    <w:p w:rsidR="004977AE" w:rsidRDefault="005B6AC0">
      <w:r w:rsidRPr="005B6AC0">
        <w:t>Dr. Darron Turner serves as the Chief Inclusion Officer and Title IX Coordinator for Texas Christian University (TCU) where he is responsible for strategic directions, providing leadership and vision in all aspects of diversity, inclusion, and Title IX. In conjunction with Admission, Human Resources</w:t>
      </w:r>
      <w:r>
        <w:t>, Student Affairs</w:t>
      </w:r>
      <w:r w:rsidRPr="005B6AC0">
        <w:t xml:space="preserve"> and the Provost’s Office, among others, he works to expand efforts to recruit and retain a diverse student body, faculty, and staff. Additionally, Turner focuses on policies and practice, as well as issues management.</w:t>
      </w:r>
    </w:p>
    <w:sectPr w:rsidR="004977AE" w:rsidSect="006D4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3E"/>
    <w:rsid w:val="0018707D"/>
    <w:rsid w:val="0021550D"/>
    <w:rsid w:val="004977AE"/>
    <w:rsid w:val="005B6AC0"/>
    <w:rsid w:val="005E4288"/>
    <w:rsid w:val="006D4BF2"/>
    <w:rsid w:val="00BF1873"/>
    <w:rsid w:val="00E4113E"/>
    <w:rsid w:val="00EA2DCA"/>
    <w:rsid w:val="00F40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57E49-B4ED-6944-9B40-510807A3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Tywon Guy</dc:creator>
  <cp:keywords/>
  <dc:description/>
  <cp:lastModifiedBy>McBride, Annie E</cp:lastModifiedBy>
  <cp:revision>2</cp:revision>
  <dcterms:created xsi:type="dcterms:W3CDTF">2019-02-08T14:41:00Z</dcterms:created>
  <dcterms:modified xsi:type="dcterms:W3CDTF">2019-02-08T14:41:00Z</dcterms:modified>
</cp:coreProperties>
</file>